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F24" w:rsidRPr="000E2798" w:rsidRDefault="00F86F24" w:rsidP="00F86F24">
      <w:pPr>
        <w:tabs>
          <w:tab w:val="left" w:pos="1476"/>
        </w:tabs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69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28"/>
        <w:gridCol w:w="708"/>
        <w:gridCol w:w="708"/>
        <w:gridCol w:w="708"/>
        <w:gridCol w:w="708"/>
      </w:tblGrid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Ablenkung, Lärm, Privatgespräche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967781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967299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8092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593969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Fehlende Formulare und Vorlagen 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2246603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3491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81431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174053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Fehlende Selbstdisziplin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13032262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8856308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3377325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13129409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Häufige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Wartezeiten (Verabredungen)</w:t>
            </w:r>
          </w:p>
        </w:tc>
        <w:sdt>
          <w:sdtPr>
            <w:rPr>
              <w:rFonts w:eastAsia="Times New Roman"/>
              <w:color w:val="000000"/>
              <w:sz w:val="20"/>
              <w:szCs w:val="20"/>
            </w:rPr>
            <w:id w:val="-20328688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8448616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12236408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right w:val="single" w:sz="4" w:space="0" w:color="auto"/>
                </w:tcBorders>
                <w:vAlign w:val="bottom"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  <w:sdt>
          <w:sdtPr>
            <w:rPr>
              <w:rFonts w:eastAsia="Times New Roman"/>
              <w:color w:val="000000"/>
              <w:sz w:val="20"/>
              <w:szCs w:val="20"/>
            </w:rPr>
            <w:id w:val="-4265704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708" w:type="dxa"/>
                <w:tcBorders>
                  <w:top w:val="nil"/>
                  <w:left w:val="single" w:sz="4" w:space="0" w:color="auto"/>
                  <w:bottom w:val="nil"/>
                </w:tcBorders>
                <w:shd w:val="clear" w:color="auto" w:fill="auto"/>
                <w:noWrap/>
                <w:vAlign w:val="bottom"/>
                <w:hideMark/>
              </w:tcPr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oder unpräzise 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0800213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801585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725212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76983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Puffer und Pausen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837512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88188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20424317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4657138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Keine Ziele oder Prioritäten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5775187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9933263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724454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96991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Mangelhafte Koordination/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Teamwork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50599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46946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866853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1824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Schlechtes Ablagesystem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21287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79418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885142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4367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Überflüssige Besprechungen</w:t>
            </w:r>
          </w:p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1375159790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28678592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1900320391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sdt>
            <w:sdtPr>
              <w:rPr>
                <w:rFonts w:eastAsia="Times New Roman"/>
                <w:color w:val="000000"/>
                <w:sz w:val="20"/>
                <w:szCs w:val="20"/>
              </w:rPr>
              <w:id w:val="-61366467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:rsidR="0020450D" w:rsidRPr="00224BD3" w:rsidRDefault="0020450D" w:rsidP="0020450D">
                <w:pPr>
                  <w:jc w:val="center"/>
                  <w:rPr>
                    <w:rFonts w:eastAsia="Times New Roman"/>
                    <w:color w:val="000000"/>
                    <w:sz w:val="20"/>
                    <w:szCs w:val="20"/>
                  </w:rPr>
                </w:pPr>
                <w:r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p>
            </w:sdtContent>
          </w:sdt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Unterbrechungen durch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E-Mails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 Telefon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407237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766687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616558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095234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Unvollständige, verspätete Informationen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14711785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3622870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744911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157404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Versuch, zu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viel auf einmal zu tun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6908220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1224232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444033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97481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 xml:space="preserve">Zu viel 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interne </w:t>
            </w:r>
            <w:r w:rsidRPr="00224BD3">
              <w:rPr>
                <w:rFonts w:eastAsia="Times New Roman"/>
                <w:color w:val="000000"/>
                <w:sz w:val="20"/>
                <w:szCs w:val="20"/>
              </w:rPr>
              <w:t>Kommunikation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500859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762534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241067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607578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B176A8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24BD3">
              <w:rPr>
                <w:rFonts w:eastAsia="Times New Roman"/>
                <w:color w:val="000000"/>
                <w:sz w:val="20"/>
                <w:szCs w:val="20"/>
              </w:rPr>
              <w:t>Zu wenig Delegation</w:t>
            </w:r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811586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897113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right w:val="single" w:sz="4" w:space="0" w:color="auto"/>
            </w:tcBorders>
            <w:vAlign w:val="bottom"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19176642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vAlign w:val="bottom"/>
            <w:hideMark/>
          </w:tcPr>
          <w:p w:rsidR="0020450D" w:rsidRPr="00224BD3" w:rsidRDefault="00AA1749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sdt>
              <w:sdtPr>
                <w:rPr>
                  <w:rFonts w:eastAsia="Times New Roman"/>
                  <w:color w:val="000000"/>
                  <w:sz w:val="20"/>
                  <w:szCs w:val="20"/>
                </w:rPr>
                <w:id w:val="-13518801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450D">
                  <w:rPr>
                    <w:rFonts w:ascii="MS Gothic" w:eastAsia="MS Gothic" w:hAnsi="MS Gothic" w:hint="eastAsia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20450D" w:rsidRPr="00224BD3" w:rsidTr="0020450D">
        <w:trPr>
          <w:trHeight w:hRule="exact" w:val="397"/>
        </w:trPr>
        <w:tc>
          <w:tcPr>
            <w:tcW w:w="4128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450D" w:rsidRPr="00224BD3" w:rsidRDefault="0020450D" w:rsidP="0020450D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20450D" w:rsidRDefault="0020450D" w:rsidP="0020450D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</w:tbl>
    <w:p w:rsidR="0024620C" w:rsidRDefault="0024620C" w:rsidP="00F86F24">
      <w:pPr>
        <w:ind w:left="1416"/>
      </w:pPr>
    </w:p>
    <w:p w:rsidR="004A14EF" w:rsidRDefault="004A14EF" w:rsidP="00F86F24">
      <w:pPr>
        <w:ind w:left="1416"/>
      </w:pPr>
    </w:p>
    <w:p w:rsidR="004A14EF" w:rsidRDefault="004A14EF" w:rsidP="00F86F24">
      <w:pPr>
        <w:ind w:left="1416"/>
      </w:pPr>
    </w:p>
    <w:sectPr w:rsidR="004A14E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1BA0" w:rsidRDefault="006B1BA0" w:rsidP="004D72A4">
      <w:r>
        <w:separator/>
      </w:r>
    </w:p>
  </w:endnote>
  <w:endnote w:type="continuationSeparator" w:id="0">
    <w:p w:rsidR="006B1BA0" w:rsidRDefault="006B1BA0" w:rsidP="004D72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1BA0" w:rsidRDefault="006B1BA0" w:rsidP="004D72A4">
      <w:r>
        <w:separator/>
      </w:r>
    </w:p>
  </w:footnote>
  <w:footnote w:type="continuationSeparator" w:id="0">
    <w:p w:rsidR="006B1BA0" w:rsidRDefault="006B1BA0" w:rsidP="004D72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24"/>
    <w:rsid w:val="000A06F6"/>
    <w:rsid w:val="00115D09"/>
    <w:rsid w:val="00123D81"/>
    <w:rsid w:val="00135535"/>
    <w:rsid w:val="001451B0"/>
    <w:rsid w:val="001511E6"/>
    <w:rsid w:val="00200997"/>
    <w:rsid w:val="002014EF"/>
    <w:rsid w:val="0020450D"/>
    <w:rsid w:val="00210719"/>
    <w:rsid w:val="0024620C"/>
    <w:rsid w:val="002578AD"/>
    <w:rsid w:val="002611C3"/>
    <w:rsid w:val="00275E51"/>
    <w:rsid w:val="002B4693"/>
    <w:rsid w:val="00353C5C"/>
    <w:rsid w:val="00376BB2"/>
    <w:rsid w:val="003920D6"/>
    <w:rsid w:val="003A051B"/>
    <w:rsid w:val="003A0A23"/>
    <w:rsid w:val="003C52C4"/>
    <w:rsid w:val="004412B3"/>
    <w:rsid w:val="004A14EF"/>
    <w:rsid w:val="004D72A4"/>
    <w:rsid w:val="00531E76"/>
    <w:rsid w:val="005558BC"/>
    <w:rsid w:val="0056439C"/>
    <w:rsid w:val="005D4610"/>
    <w:rsid w:val="005E4F93"/>
    <w:rsid w:val="0061796B"/>
    <w:rsid w:val="006952EE"/>
    <w:rsid w:val="006B1BA0"/>
    <w:rsid w:val="00714451"/>
    <w:rsid w:val="00732DF2"/>
    <w:rsid w:val="00783DDB"/>
    <w:rsid w:val="007B6440"/>
    <w:rsid w:val="007F1B21"/>
    <w:rsid w:val="00802E22"/>
    <w:rsid w:val="008114FC"/>
    <w:rsid w:val="00866A53"/>
    <w:rsid w:val="008D4275"/>
    <w:rsid w:val="00914D6A"/>
    <w:rsid w:val="00934972"/>
    <w:rsid w:val="009602D2"/>
    <w:rsid w:val="00A15D01"/>
    <w:rsid w:val="00A5282F"/>
    <w:rsid w:val="00AA1749"/>
    <w:rsid w:val="00AA210A"/>
    <w:rsid w:val="00AF01AC"/>
    <w:rsid w:val="00B033C4"/>
    <w:rsid w:val="00B31CC0"/>
    <w:rsid w:val="00B465FA"/>
    <w:rsid w:val="00BC5CCD"/>
    <w:rsid w:val="00CB778A"/>
    <w:rsid w:val="00DD5EDB"/>
    <w:rsid w:val="00ED33E1"/>
    <w:rsid w:val="00F44FBD"/>
    <w:rsid w:val="00F86F24"/>
    <w:rsid w:val="00F9300F"/>
    <w:rsid w:val="00FD3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422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86F24"/>
    <w:rPr>
      <w:lang w:eastAsia="de-DE" w:bidi="he-I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6F24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6F24"/>
    <w:rPr>
      <w:rFonts w:ascii="Tahoma" w:hAnsi="Tahoma" w:cs="Tahoma"/>
      <w:sz w:val="16"/>
      <w:szCs w:val="16"/>
      <w:lang w:eastAsia="de-DE" w:bidi="he-IL"/>
    </w:rPr>
  </w:style>
  <w:style w:type="paragraph" w:styleId="Kopfzeile">
    <w:name w:val="header"/>
    <w:basedOn w:val="Standard"/>
    <w:link w:val="Kopf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D72A4"/>
    <w:rPr>
      <w:lang w:eastAsia="de-DE" w:bidi="he-IL"/>
    </w:rPr>
  </w:style>
  <w:style w:type="paragraph" w:styleId="Fuzeile">
    <w:name w:val="footer"/>
    <w:basedOn w:val="Standard"/>
    <w:link w:val="FuzeileZchn"/>
    <w:uiPriority w:val="99"/>
    <w:unhideWhenUsed/>
    <w:rsid w:val="004D72A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D72A4"/>
    <w:rPr>
      <w:lang w:eastAsia="de-DE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2023-05-26T09:45:00Z</dcterms:created>
  <dcterms:modified xsi:type="dcterms:W3CDTF">2023-07-19T12:38:00Z</dcterms:modified>
</cp:coreProperties>
</file>